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E245" w14:textId="77777777" w:rsidR="00796382" w:rsidRDefault="004422F7" w:rsidP="00E83E0B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422F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Порядок оформления в стационарное учреждение социального обслуживания</w:t>
      </w:r>
    </w:p>
    <w:p w14:paraId="015F5A6B" w14:textId="77777777" w:rsidR="004422F7" w:rsidRDefault="004422F7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14:paraId="421C7D55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Социальные услуги 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различных видов социальных услуг.</w:t>
      </w:r>
    </w:p>
    <w:p w14:paraId="5A010423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государственное казенное учреждение «Управление социальной защиты населения по городу Владимиру», либо переданные заявление или обращение в рамках межведомственного взаимодействия.</w:t>
      </w:r>
    </w:p>
    <w:p w14:paraId="7408AB59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При подаче заявления граждан на предоставление стационарного социального обслуживания требуется представить следующие документы:</w:t>
      </w:r>
    </w:p>
    <w:p w14:paraId="0BA2601C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Заявление (по утвержденной форме);</w:t>
      </w:r>
    </w:p>
    <w:p w14:paraId="6F4DBF80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Медицинскую карту престарелого (инвалида), выданную лечебным учреждением, с заключением врачей-специалистов о состоянии здоровья, с указанием рекомендуемого типа дома-интерната (общего или психоневрологического);</w:t>
      </w:r>
    </w:p>
    <w:p w14:paraId="14B88D96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Справку о размере пенсии</w:t>
      </w:r>
      <w:r w:rsidR="00F41780">
        <w:rPr>
          <w:color w:val="333333"/>
        </w:rPr>
        <w:t xml:space="preserve"> за 12 месяцев (Пенсионный Фонд</w:t>
      </w:r>
      <w:r w:rsidRPr="00F41780">
        <w:rPr>
          <w:color w:val="333333"/>
        </w:rPr>
        <w:t>);</w:t>
      </w:r>
    </w:p>
    <w:p w14:paraId="071C5F2E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СНИЛС (зеленая пластиковая карточка);</w:t>
      </w:r>
    </w:p>
    <w:p w14:paraId="667C1737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Справку органов местного самоуправления или жилищно-эксплуатационных предприятий о составе семьи с указанием даты рождения каждого члена семьи и родственных отношений;</w:t>
      </w:r>
    </w:p>
    <w:p w14:paraId="419378F7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 xml:space="preserve">- Для инвалидов – справку об инвалидности, индивидуальную программу реабилитации и </w:t>
      </w:r>
      <w:proofErr w:type="spellStart"/>
      <w:r w:rsidRPr="00F41780">
        <w:rPr>
          <w:color w:val="333333"/>
        </w:rPr>
        <w:t>абилитации</w:t>
      </w:r>
      <w:proofErr w:type="spellEnd"/>
      <w:r w:rsidRPr="00F41780">
        <w:rPr>
          <w:color w:val="333333"/>
        </w:rPr>
        <w:t xml:space="preserve"> (ИПРА), выданную учреждением государственной службы медико-социальной экспертизы;</w:t>
      </w:r>
    </w:p>
    <w:p w14:paraId="5194695B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Копию паспорта (первый лист и лист с пропиской).</w:t>
      </w:r>
    </w:p>
    <w:p w14:paraId="459AA8CA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Для граждан, признанных в установленном порядке недееспособными:</w:t>
      </w:r>
    </w:p>
    <w:p w14:paraId="594A3A54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решение суда о признании недееспособными,</w:t>
      </w:r>
    </w:p>
    <w:p w14:paraId="0FAC8667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постановление органа опеки и попечительства о назначении опекуна,</w:t>
      </w:r>
    </w:p>
    <w:p w14:paraId="68ACE7BF" w14:textId="77777777" w:rsidR="004422F7" w:rsidRPr="00F41780" w:rsidRDefault="007D1B1E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</w:t>
      </w:r>
      <w:r w:rsidR="004422F7" w:rsidRPr="00F41780">
        <w:rPr>
          <w:color w:val="333333"/>
        </w:rPr>
        <w:t>решение органа опеки и попечительства о помещении гражданина в психоневрологическое учреждение для социального обслуживания.</w:t>
      </w:r>
    </w:p>
    <w:p w14:paraId="4C436B6B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lastRenderedPageBreak/>
        <w:t>Кроме того, граждане, проживающие в семьях или имеющие родственников, обязанных в соответствии с федеральным законодательством их содержать, предоставляют также:</w:t>
      </w:r>
    </w:p>
    <w:p w14:paraId="517CCA53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Справку от каждого члена семьи (родственника) с места работы (службы, учебы) о размерах заработной платы, пенсии или других доходах за последние двенадцать месяцев, предшествующие месяцу обращения в территориальный орган.</w:t>
      </w:r>
    </w:p>
    <w:p w14:paraId="0A379434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После признания гражданина нуждающимся в социальном обслуживании в стационарной форме, гражданин направляется в стациона</w:t>
      </w:r>
      <w:r w:rsidR="007D1B1E">
        <w:rPr>
          <w:color w:val="333333"/>
        </w:rPr>
        <w:t>рное учреждение.</w:t>
      </w:r>
    </w:p>
    <w:p w14:paraId="113D3B7A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При поступлении в ГБУСОВО «</w:t>
      </w:r>
      <w:r w:rsidR="007D1B1E">
        <w:rPr>
          <w:color w:val="333333"/>
        </w:rPr>
        <w:t xml:space="preserve">Арбузовский </w:t>
      </w:r>
      <w:r w:rsidRPr="00F41780">
        <w:rPr>
          <w:color w:val="333333"/>
        </w:rPr>
        <w:t>ПНИ</w:t>
      </w:r>
      <w:r w:rsidR="007D1B1E">
        <w:rPr>
          <w:color w:val="333333"/>
        </w:rPr>
        <w:t xml:space="preserve"> имени А.Л. Лосева</w:t>
      </w:r>
      <w:r w:rsidRPr="00F41780">
        <w:rPr>
          <w:color w:val="333333"/>
        </w:rPr>
        <w:t>» необходимо предоставить следующие сведения и документы:</w:t>
      </w:r>
    </w:p>
    <w:p w14:paraId="751F6DB7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личное заявление гражданина или его законного представителя о помещении в стационарное учреждение;</w:t>
      </w:r>
    </w:p>
    <w:p w14:paraId="51C100BD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путевка Департамента социальной защиты населения;</w:t>
      </w:r>
    </w:p>
    <w:p w14:paraId="744624DB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медицинская карта, выданная лечебным учреждением, с заключением врачей-специалистов;</w:t>
      </w:r>
    </w:p>
    <w:p w14:paraId="4200C95D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паспорт гражданина РФ или иной документ, удостоверяющий личность;</w:t>
      </w:r>
    </w:p>
    <w:p w14:paraId="3339CC87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справка об инвалидности, выданная учреждением медико-социальной экспертизы;</w:t>
      </w:r>
    </w:p>
    <w:p w14:paraId="4B68256B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страховое свидетельство обязательного пенсионного страхования (СНИЛС);</w:t>
      </w:r>
    </w:p>
    <w:p w14:paraId="7570538F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индивидуальная программа реабилитации (ИПРА);</w:t>
      </w:r>
    </w:p>
    <w:p w14:paraId="71427F0C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индивидуальная программа предоставления социальных услуг (ИППСУ);</w:t>
      </w:r>
    </w:p>
    <w:p w14:paraId="1F10D0FE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полис ОМС;</w:t>
      </w:r>
    </w:p>
    <w:p w14:paraId="632E6DD3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пенсионное удостоверение;</w:t>
      </w:r>
    </w:p>
    <w:p w14:paraId="0738116C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удостоверение (свидетельство), подтверждающее право на меры социальной поддержки, установленные законодательством РФ;</w:t>
      </w:r>
    </w:p>
    <w:p w14:paraId="0D010094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выписка из книги или справка о регистрации по месту жительства и составе семьи;</w:t>
      </w:r>
    </w:p>
    <w:p w14:paraId="7A7FE4E9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документы, содержащие сведения о наличии и месте жительства родственников;</w:t>
      </w:r>
    </w:p>
    <w:p w14:paraId="177DB2DC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правоустанавливающие документы на жилое помещение и иное недвижимое имущество;</w:t>
      </w:r>
    </w:p>
    <w:p w14:paraId="4C437145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свидетельство о праве на наследство;</w:t>
      </w:r>
    </w:p>
    <w:p w14:paraId="525D4B9E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договоры об открытии счетов в кредитных организациях;</w:t>
      </w:r>
    </w:p>
    <w:p w14:paraId="602AC749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сберегательная книжка или пластиковая карта;</w:t>
      </w:r>
    </w:p>
    <w:p w14:paraId="642C2205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справка о размере пенсии за 12 месяцев, выданная территориальным органом ПФР;</w:t>
      </w:r>
    </w:p>
    <w:p w14:paraId="0C22063E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решение суда о лишении дееспособности (подлинник, при наличии);</w:t>
      </w:r>
    </w:p>
    <w:p w14:paraId="105625A2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lastRenderedPageBreak/>
        <w:t>- постановление органа опеки о помещении недееспособного гражданина в стационарное учреждение (при наличии);</w:t>
      </w:r>
    </w:p>
    <w:p w14:paraId="53EE78AA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акт органа опеки и попечительства о назначении опекуна (при наличии);</w:t>
      </w:r>
    </w:p>
    <w:p w14:paraId="7E97F02A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копия опекунского удостоверения (при наличии);</w:t>
      </w:r>
    </w:p>
    <w:p w14:paraId="25E5765E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копия паспорта опекуна (при наличии);</w:t>
      </w:r>
    </w:p>
    <w:p w14:paraId="6EFAB868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документ об образовании (при наличии);</w:t>
      </w:r>
    </w:p>
    <w:p w14:paraId="238159D4" w14:textId="77777777" w:rsidR="004422F7" w:rsidRPr="00F41780" w:rsidRDefault="004422F7" w:rsidP="00F4178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41780">
        <w:rPr>
          <w:color w:val="333333"/>
        </w:rPr>
        <w:t>- трудовая книжка (при наличии).</w:t>
      </w:r>
    </w:p>
    <w:p w14:paraId="5FB36EE2" w14:textId="77777777" w:rsidR="004422F7" w:rsidRPr="00F41780" w:rsidRDefault="004422F7" w:rsidP="00F417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22F7" w:rsidRPr="00F4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8E"/>
    <w:rsid w:val="00437C8E"/>
    <w:rsid w:val="004422F7"/>
    <w:rsid w:val="00796382"/>
    <w:rsid w:val="007D1B1E"/>
    <w:rsid w:val="00E83E0B"/>
    <w:rsid w:val="00F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3837"/>
  <w15:chartTrackingRefBased/>
  <w15:docId w15:val="{69CFEC78-A8D4-45A6-BB08-9885243A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Lis Liss</cp:lastModifiedBy>
  <cp:revision>5</cp:revision>
  <dcterms:created xsi:type="dcterms:W3CDTF">2024-02-20T08:58:00Z</dcterms:created>
  <dcterms:modified xsi:type="dcterms:W3CDTF">2024-02-21T07:42:00Z</dcterms:modified>
</cp:coreProperties>
</file>